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004C" w14:textId="6BA53833" w:rsidR="001A2B6B" w:rsidRPr="000549B3" w:rsidRDefault="001A2B6B" w:rsidP="005C7B51">
      <w:pPr>
        <w:spacing w:after="0" w:line="240" w:lineRule="auto"/>
        <w:jc w:val="center"/>
        <w:rPr>
          <w:sz w:val="32"/>
          <w:szCs w:val="32"/>
        </w:rPr>
      </w:pPr>
      <w:r w:rsidRPr="000549B3">
        <w:rPr>
          <w:sz w:val="32"/>
          <w:szCs w:val="32"/>
        </w:rPr>
        <w:t xml:space="preserve">Jelly Roll </w:t>
      </w:r>
      <w:r w:rsidR="00CE503E">
        <w:rPr>
          <w:sz w:val="32"/>
          <w:szCs w:val="32"/>
        </w:rPr>
        <w:t xml:space="preserve">Tree Skirt or </w:t>
      </w:r>
      <w:r w:rsidRPr="000549B3">
        <w:rPr>
          <w:sz w:val="32"/>
          <w:szCs w:val="32"/>
        </w:rPr>
        <w:t>Rug Supply List</w:t>
      </w:r>
    </w:p>
    <w:p w14:paraId="27D6D679" w14:textId="444A8AFA" w:rsidR="000549B3" w:rsidRDefault="000549B3" w:rsidP="005C7B51">
      <w:pPr>
        <w:spacing w:after="0" w:line="240" w:lineRule="auto"/>
        <w:jc w:val="center"/>
      </w:pPr>
      <w:r>
        <w:t>Supply list items are available at Lyons Quilting</w:t>
      </w:r>
    </w:p>
    <w:p w14:paraId="3753EDB2" w14:textId="4D828212" w:rsidR="001A2B6B" w:rsidRDefault="001A2B6B" w:rsidP="005C7B51">
      <w:pPr>
        <w:spacing w:after="0" w:line="240" w:lineRule="auto"/>
      </w:pPr>
      <w:r>
        <w:t>RJ Designs pattern</w:t>
      </w:r>
    </w:p>
    <w:p w14:paraId="61435720" w14:textId="5ED97085" w:rsidR="001A2B6B" w:rsidRDefault="001A2B6B" w:rsidP="005C7B5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Jelly Roll Rug </w:t>
      </w:r>
      <w:r w:rsidR="00CE503E">
        <w:t>Tree Skirt</w:t>
      </w:r>
    </w:p>
    <w:p w14:paraId="04B57388" w14:textId="56BE7B00" w:rsidR="001A2B6B" w:rsidRDefault="001A2B6B" w:rsidP="005C7B5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Jelly Roll Rug </w:t>
      </w:r>
    </w:p>
    <w:p w14:paraId="0586EF1C" w14:textId="77777777" w:rsidR="005C7B51" w:rsidRDefault="005C7B51" w:rsidP="000549B3">
      <w:pPr>
        <w:spacing w:after="0" w:line="240" w:lineRule="auto"/>
      </w:pPr>
    </w:p>
    <w:p w14:paraId="7FA37304" w14:textId="68AE65DE" w:rsidR="001A2B6B" w:rsidRDefault="001A2B6B" w:rsidP="000549B3">
      <w:pPr>
        <w:spacing w:after="0" w:line="240" w:lineRule="auto"/>
      </w:pPr>
      <w:r>
        <w:t>Jelly Roll</w:t>
      </w:r>
      <w:r w:rsidR="00CE503E">
        <w:t>(s)</w:t>
      </w:r>
      <w:r>
        <w:t xml:space="preserve"> of your choice – 40-42 pcs of </w:t>
      </w:r>
      <w:r w:rsidR="00E85AF9">
        <w:t xml:space="preserve">pre-cut </w:t>
      </w:r>
      <w:r>
        <w:t xml:space="preserve">2 ½” strips  </w:t>
      </w:r>
    </w:p>
    <w:p w14:paraId="6807FB47" w14:textId="13905618" w:rsidR="00CE503E" w:rsidRDefault="00CE503E" w:rsidP="000549B3">
      <w:pPr>
        <w:spacing w:after="0" w:line="240" w:lineRule="auto"/>
      </w:pPr>
      <w:r>
        <w:tab/>
        <w:t>Tree Skirt has 3 sizes:</w:t>
      </w:r>
    </w:p>
    <w:p w14:paraId="38610DF7" w14:textId="55390A47" w:rsidR="00CE503E" w:rsidRPr="00CE503E" w:rsidRDefault="00CE503E" w:rsidP="00CE503E">
      <w:pPr>
        <w:pStyle w:val="ListParagraph"/>
        <w:numPr>
          <w:ilvl w:val="0"/>
          <w:numId w:val="3"/>
        </w:numPr>
        <w:spacing w:after="0" w:line="240" w:lineRule="auto"/>
      </w:pPr>
      <w:r w:rsidRPr="00CE503E">
        <w:rPr>
          <w:rFonts w:cstheme="minorHAnsi"/>
          <w:color w:val="000000"/>
          <w:shd w:val="clear" w:color="auto" w:fill="FFFFFF"/>
        </w:rPr>
        <w:t>small 26" diameter (uses 20 strips)</w:t>
      </w:r>
    </w:p>
    <w:p w14:paraId="7FD77C59" w14:textId="7EF51F58" w:rsidR="00CE503E" w:rsidRPr="00CE503E" w:rsidRDefault="00CE503E" w:rsidP="00CE503E">
      <w:pPr>
        <w:pStyle w:val="ListParagraph"/>
        <w:numPr>
          <w:ilvl w:val="0"/>
          <w:numId w:val="3"/>
        </w:numPr>
        <w:spacing w:after="0" w:line="240" w:lineRule="auto"/>
      </w:pPr>
      <w:r w:rsidRPr="00CE503E">
        <w:rPr>
          <w:rFonts w:cstheme="minorHAnsi"/>
          <w:color w:val="000000"/>
          <w:shd w:val="clear" w:color="auto" w:fill="FFFFFF"/>
        </w:rPr>
        <w:t>medium 38" diameter (uses 40 strips)</w:t>
      </w:r>
    </w:p>
    <w:p w14:paraId="4B8E7DD1" w14:textId="1C49052B" w:rsidR="00CE503E" w:rsidRPr="00CE503E" w:rsidRDefault="00CE503E" w:rsidP="00CE503E">
      <w:pPr>
        <w:pStyle w:val="ListParagraph"/>
        <w:numPr>
          <w:ilvl w:val="0"/>
          <w:numId w:val="3"/>
        </w:numPr>
        <w:spacing w:after="0" w:line="240" w:lineRule="auto"/>
      </w:pPr>
      <w:r w:rsidRPr="00CE503E">
        <w:rPr>
          <w:rFonts w:cstheme="minorHAnsi"/>
          <w:color w:val="000000"/>
          <w:shd w:val="clear" w:color="auto" w:fill="FFFFFF"/>
        </w:rPr>
        <w:t>large 54" diameter (uses 80 strips)</w:t>
      </w:r>
    </w:p>
    <w:p w14:paraId="3857FB91" w14:textId="04462BF7" w:rsidR="00CE503E" w:rsidRDefault="00CE503E" w:rsidP="00CE503E">
      <w:pPr>
        <w:spacing w:after="0" w:line="240" w:lineRule="auto"/>
        <w:ind w:left="720"/>
      </w:pPr>
    </w:p>
    <w:p w14:paraId="131163D9" w14:textId="287E8A7B" w:rsidR="00CE503E" w:rsidRDefault="00CE503E" w:rsidP="00CE503E">
      <w:pPr>
        <w:spacing w:after="0" w:line="240" w:lineRule="auto"/>
        <w:ind w:left="720"/>
      </w:pPr>
      <w:r>
        <w:t>Rug has 3 sizes:</w:t>
      </w:r>
    </w:p>
    <w:p w14:paraId="199351CD" w14:textId="45037808" w:rsidR="00CE503E" w:rsidRDefault="00CE503E" w:rsidP="00CE503E">
      <w:pPr>
        <w:pStyle w:val="ListParagraph"/>
        <w:numPr>
          <w:ilvl w:val="0"/>
          <w:numId w:val="4"/>
        </w:numPr>
        <w:spacing w:after="0" w:line="240" w:lineRule="auto"/>
      </w:pPr>
      <w:r>
        <w:t>30” x 44” oval rug (uses 40 strips)</w:t>
      </w:r>
    </w:p>
    <w:p w14:paraId="143D2414" w14:textId="3120A545" w:rsidR="00CE503E" w:rsidRDefault="00CE503E" w:rsidP="00CE503E">
      <w:pPr>
        <w:pStyle w:val="ListParagraph"/>
        <w:numPr>
          <w:ilvl w:val="0"/>
          <w:numId w:val="4"/>
        </w:numPr>
        <w:spacing w:after="0" w:line="240" w:lineRule="auto"/>
      </w:pPr>
      <w:r>
        <w:t>17” x 33” small rug (uses 20 strips)</w:t>
      </w:r>
    </w:p>
    <w:p w14:paraId="4C712427" w14:textId="20B77B41" w:rsidR="00CE503E" w:rsidRDefault="00CE503E" w:rsidP="00CE503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42” x 60” large rug </w:t>
      </w:r>
      <w:r w:rsidRPr="00CE503E">
        <w:rPr>
          <w:rFonts w:cstheme="minorHAnsi"/>
          <w:color w:val="000000"/>
          <w:shd w:val="clear" w:color="auto" w:fill="FFFFFF"/>
        </w:rPr>
        <w:t>(uses 80 strips)</w:t>
      </w:r>
    </w:p>
    <w:p w14:paraId="56B395AE" w14:textId="42821744" w:rsidR="001A2B6B" w:rsidRDefault="001A2B6B" w:rsidP="001A2B6B">
      <w:pPr>
        <w:spacing w:after="0" w:line="240" w:lineRule="auto"/>
      </w:pPr>
    </w:p>
    <w:p w14:paraId="7ABC2AEB" w14:textId="08848930" w:rsidR="000549B3" w:rsidRDefault="001A2B6B" w:rsidP="000549B3">
      <w:pPr>
        <w:spacing w:after="0" w:line="240" w:lineRule="auto"/>
      </w:pPr>
      <w:r>
        <w:t>1 roll of Bosal Katahdin On-A-Roll cotton batting strips 2 ½” x 50 yds</w:t>
      </w:r>
      <w:r w:rsidR="00917AF6">
        <w:t xml:space="preserve"> </w:t>
      </w:r>
    </w:p>
    <w:p w14:paraId="36F1EF06" w14:textId="303E0765" w:rsidR="001A2B6B" w:rsidRDefault="001A2B6B" w:rsidP="000549B3">
      <w:pPr>
        <w:spacing w:after="0" w:line="240" w:lineRule="auto"/>
      </w:pPr>
      <w:r>
        <w:t xml:space="preserve">         (</w:t>
      </w:r>
      <w:proofErr w:type="gramStart"/>
      <w:r w:rsidR="00CE503E">
        <w:t>if</w:t>
      </w:r>
      <w:proofErr w:type="gramEnd"/>
      <w:r w:rsidR="00CE503E">
        <w:t xml:space="preserve"> your project is using 80 strips</w:t>
      </w:r>
      <w:r>
        <w:t xml:space="preserve"> you will need 2 rolls)</w:t>
      </w:r>
    </w:p>
    <w:p w14:paraId="56AE78C5" w14:textId="7E5BF78D" w:rsidR="00CE503E" w:rsidRDefault="00CE503E" w:rsidP="000549B3">
      <w:pPr>
        <w:spacing w:after="0" w:line="240" w:lineRule="auto"/>
      </w:pPr>
    </w:p>
    <w:p w14:paraId="2934E232" w14:textId="1B283B50" w:rsidR="00CE503E" w:rsidRDefault="00CE503E" w:rsidP="000549B3">
      <w:pPr>
        <w:spacing w:after="0" w:line="240" w:lineRule="auto"/>
      </w:pPr>
      <w:r>
        <w:t>2 yards ribbon for the tree skirt ties (these can also be made using your fabric)</w:t>
      </w:r>
    </w:p>
    <w:p w14:paraId="1B2136CE" w14:textId="644038A0" w:rsidR="001A2B6B" w:rsidRDefault="001A2B6B" w:rsidP="001A2B6B">
      <w:pPr>
        <w:spacing w:after="0" w:line="240" w:lineRule="auto"/>
      </w:pPr>
    </w:p>
    <w:p w14:paraId="0F87B0CF" w14:textId="025B729E" w:rsidR="00E85AF9" w:rsidRDefault="00E85AF9" w:rsidP="00917AF6">
      <w:r>
        <w:t>Size 1</w:t>
      </w:r>
      <w:r w:rsidR="00564FFF">
        <w:t>10/</w:t>
      </w:r>
      <w:r>
        <w:t>18 Jeans Sewing Machine Needle</w:t>
      </w:r>
      <w:r w:rsidR="00FB4512">
        <w:t xml:space="preserve"> (we will start with needles you normally sew with)</w:t>
      </w:r>
    </w:p>
    <w:p w14:paraId="24BAF311" w14:textId="453C982B" w:rsidR="00E85AF9" w:rsidRDefault="00E85AF9" w:rsidP="001A2B6B">
      <w:pPr>
        <w:spacing w:after="0" w:line="240" w:lineRule="auto"/>
      </w:pPr>
      <w:r>
        <w:t>1 large spool of thread</w:t>
      </w:r>
      <w:r w:rsidR="00917AF6">
        <w:t xml:space="preserve">, such as </w:t>
      </w:r>
      <w:proofErr w:type="spellStart"/>
      <w:r w:rsidR="00917AF6">
        <w:t>Aurifil</w:t>
      </w:r>
      <w:proofErr w:type="spellEnd"/>
      <w:r w:rsidR="00917AF6">
        <w:t>,</w:t>
      </w:r>
      <w:r>
        <w:t xml:space="preserve"> (at least 1200 yds or 2000 yds for the </w:t>
      </w:r>
      <w:r w:rsidR="00CE503E">
        <w:t>larger projects</w:t>
      </w:r>
      <w:r>
        <w:t xml:space="preserve">) 50 </w:t>
      </w:r>
      <w:proofErr w:type="spellStart"/>
      <w:r>
        <w:t>wt</w:t>
      </w:r>
      <w:proofErr w:type="spellEnd"/>
      <w:r>
        <w:t xml:space="preserve"> to coordinate or contrast with your fabric.  It’s a great time saver in class if you have 4-5 bobbins pre-wound and ready to go for class.</w:t>
      </w:r>
      <w:r w:rsidR="000549B3">
        <w:t xml:space="preserve">  </w:t>
      </w:r>
    </w:p>
    <w:p w14:paraId="7B71319F" w14:textId="40899B45" w:rsidR="00E85AF9" w:rsidRDefault="00E85AF9" w:rsidP="001A2B6B">
      <w:pPr>
        <w:spacing w:after="0" w:line="240" w:lineRule="auto"/>
      </w:pPr>
    </w:p>
    <w:p w14:paraId="7344D6DA" w14:textId="716C72CD" w:rsidR="00564FFF" w:rsidRDefault="00564FFF" w:rsidP="001A2B6B">
      <w:pPr>
        <w:spacing w:after="0" w:line="240" w:lineRule="auto"/>
      </w:pPr>
      <w:r w:rsidRPr="00564FFF">
        <w:t>The Gypsy Quilter Jelly Roll Tube Maker</w:t>
      </w:r>
      <w:r>
        <w:t xml:space="preserve"> is optional but will make sewing the strips and the batting together much easier.  (</w:t>
      </w:r>
      <w:proofErr w:type="gramStart"/>
      <w:r>
        <w:t>available</w:t>
      </w:r>
      <w:proofErr w:type="gramEnd"/>
      <w:r>
        <w:t xml:space="preserve"> at Lyons Quilting)</w:t>
      </w:r>
    </w:p>
    <w:p w14:paraId="3C5EFF90" w14:textId="77777777" w:rsidR="00564FFF" w:rsidRDefault="00564FFF" w:rsidP="001A2B6B">
      <w:pPr>
        <w:spacing w:after="0" w:line="240" w:lineRule="auto"/>
      </w:pPr>
    </w:p>
    <w:p w14:paraId="7A167F4E" w14:textId="39C75CC0" w:rsidR="00E85AF9" w:rsidRDefault="00E85AF9" w:rsidP="001A2B6B">
      <w:pPr>
        <w:spacing w:after="0" w:line="240" w:lineRule="auto"/>
      </w:pPr>
      <w:r>
        <w:t xml:space="preserve">Wonder Clips are optional.  It will make sewing the strips and the batting together </w:t>
      </w:r>
      <w:r w:rsidR="00CE503E">
        <w:t>easier if</w:t>
      </w:r>
      <w:r w:rsidR="00564FFF">
        <w:t xml:space="preserve"> you don’t have the Jelly Roll Tube Maker</w:t>
      </w:r>
      <w:r>
        <w:t>.</w:t>
      </w:r>
      <w:r w:rsidR="000549B3">
        <w:t xml:space="preserve">  (</w:t>
      </w:r>
      <w:proofErr w:type="gramStart"/>
      <w:r w:rsidR="000549B3">
        <w:t>available</w:t>
      </w:r>
      <w:proofErr w:type="gramEnd"/>
      <w:r w:rsidR="000549B3">
        <w:t xml:space="preserve"> at Lyons Quilting)</w:t>
      </w:r>
    </w:p>
    <w:p w14:paraId="20816901" w14:textId="1FA60177" w:rsidR="00E85AF9" w:rsidRDefault="00E85AF9" w:rsidP="001A2B6B">
      <w:pPr>
        <w:spacing w:after="0" w:line="240" w:lineRule="auto"/>
      </w:pPr>
    </w:p>
    <w:p w14:paraId="3E92EB40" w14:textId="662BE10A" w:rsidR="00E85AF9" w:rsidRDefault="00E85AF9" w:rsidP="001A2B6B">
      <w:pPr>
        <w:spacing w:after="0" w:line="240" w:lineRule="auto"/>
      </w:pPr>
      <w:r>
        <w:t xml:space="preserve">Mary Ellen’s Best </w:t>
      </w:r>
      <w:proofErr w:type="gramStart"/>
      <w:r>
        <w:t>Press</w:t>
      </w:r>
      <w:r w:rsidR="000549B3">
        <w:t xml:space="preserve">  </w:t>
      </w:r>
      <w:r w:rsidR="00564FFF">
        <w:t>(</w:t>
      </w:r>
      <w:proofErr w:type="gramEnd"/>
      <w:r w:rsidR="00564FFF">
        <w:t>available at Lyons Quilting)</w:t>
      </w:r>
    </w:p>
    <w:p w14:paraId="50C01B50" w14:textId="63377759" w:rsidR="00917AF6" w:rsidRDefault="00917AF6" w:rsidP="001A2B6B">
      <w:pPr>
        <w:spacing w:after="0" w:line="240" w:lineRule="auto"/>
      </w:pPr>
    </w:p>
    <w:p w14:paraId="4A455A59" w14:textId="749FFD6D" w:rsidR="000549B3" w:rsidRDefault="00917AF6" w:rsidP="000549B3">
      <w:pPr>
        <w:spacing w:after="0" w:line="240" w:lineRule="auto"/>
      </w:pPr>
      <w:r>
        <w:t>Sewing machine with zigzag ability</w:t>
      </w:r>
      <w:r w:rsidR="00912D86">
        <w:t xml:space="preserve"> (</w:t>
      </w:r>
      <w:r w:rsidR="00FB4512" w:rsidRPr="00FB4512">
        <w:rPr>
          <w:b/>
          <w:bCs/>
        </w:rPr>
        <w:t xml:space="preserve">you will need </w:t>
      </w:r>
      <w:r w:rsidR="00DC4107">
        <w:rPr>
          <w:b/>
          <w:bCs/>
        </w:rPr>
        <w:t>your</w:t>
      </w:r>
      <w:r w:rsidR="00FB4512" w:rsidRPr="00FB4512">
        <w:rPr>
          <w:b/>
          <w:bCs/>
        </w:rPr>
        <w:t xml:space="preserve"> machine for both classes</w:t>
      </w:r>
      <w:r w:rsidR="00FB4512">
        <w:t xml:space="preserve">, but </w:t>
      </w:r>
      <w:r w:rsidR="00912D86">
        <w:t>the zigzag stitch will be used in the second class)</w:t>
      </w:r>
    </w:p>
    <w:p w14:paraId="021987F7" w14:textId="78395380" w:rsidR="00917AF6" w:rsidRDefault="00917AF6" w:rsidP="000549B3">
      <w:pPr>
        <w:pStyle w:val="ListParagraph"/>
        <w:numPr>
          <w:ilvl w:val="0"/>
          <w:numId w:val="2"/>
        </w:numPr>
        <w:spacing w:after="0" w:line="240" w:lineRule="auto"/>
      </w:pPr>
      <w:r>
        <w:t>If you have an extended table base for your machine this will aid in keeping your rug flat.  Bring to the second class if you have one.</w:t>
      </w:r>
    </w:p>
    <w:p w14:paraId="61735756" w14:textId="1111329C" w:rsidR="00917AF6" w:rsidRDefault="00917AF6" w:rsidP="001A2B6B">
      <w:pPr>
        <w:spacing w:after="0" w:line="240" w:lineRule="auto"/>
      </w:pPr>
    </w:p>
    <w:p w14:paraId="7C8DF66C" w14:textId="6AD9484D" w:rsidR="000549B3" w:rsidRDefault="000549B3" w:rsidP="001A2B6B">
      <w:pPr>
        <w:spacing w:after="0" w:line="240" w:lineRule="auto"/>
      </w:pPr>
      <w:r>
        <w:t>Scissors</w:t>
      </w:r>
    </w:p>
    <w:p w14:paraId="6B30B12D" w14:textId="77777777" w:rsidR="000549B3" w:rsidRDefault="000549B3" w:rsidP="001A2B6B">
      <w:pPr>
        <w:spacing w:after="0" w:line="240" w:lineRule="auto"/>
      </w:pPr>
    </w:p>
    <w:p w14:paraId="5BCF3F58" w14:textId="2603FB69" w:rsidR="00917AF6" w:rsidRDefault="000549B3" w:rsidP="001A2B6B">
      <w:pPr>
        <w:spacing w:after="0" w:line="240" w:lineRule="auto"/>
      </w:pPr>
      <w:r>
        <w:t xml:space="preserve">Rotary cutter and </w:t>
      </w:r>
      <w:r w:rsidR="005C7B51">
        <w:t xml:space="preserve">6 ½” or 12 ½” </w:t>
      </w:r>
      <w:r>
        <w:t>quilter’s ruler</w:t>
      </w:r>
      <w:r w:rsidR="005C7B51">
        <w:t xml:space="preserve"> (for the tree skirt an 18 ½” or longer ruler will be needed)</w:t>
      </w:r>
    </w:p>
    <w:p w14:paraId="09B7B9FE" w14:textId="77777777" w:rsidR="000549B3" w:rsidRDefault="000549B3" w:rsidP="001A2B6B">
      <w:pPr>
        <w:spacing w:after="0" w:line="240" w:lineRule="auto"/>
      </w:pPr>
    </w:p>
    <w:p w14:paraId="0E86D343" w14:textId="2649C84B" w:rsidR="000549B3" w:rsidRDefault="000549B3" w:rsidP="001A2B6B">
      <w:pPr>
        <w:spacing w:after="0" w:line="240" w:lineRule="auto"/>
      </w:pPr>
      <w:r>
        <w:t>Marking pencil – light or dark dependent on your fabric</w:t>
      </w:r>
    </w:p>
    <w:p w14:paraId="7795AF32" w14:textId="446F1C15" w:rsidR="000549B3" w:rsidRDefault="000549B3" w:rsidP="001A2B6B">
      <w:pPr>
        <w:spacing w:after="0" w:line="240" w:lineRule="auto"/>
      </w:pPr>
    </w:p>
    <w:p w14:paraId="3ECBE41E" w14:textId="273367E0" w:rsidR="005C7B51" w:rsidRDefault="005C7B51" w:rsidP="001A2B6B">
      <w:pPr>
        <w:spacing w:after="0" w:line="240" w:lineRule="auto"/>
      </w:pPr>
      <w:r>
        <w:t>Purple Thang or Awl</w:t>
      </w:r>
    </w:p>
    <w:p w14:paraId="76D8E159" w14:textId="77777777" w:rsidR="005C7B51" w:rsidRDefault="005C7B51" w:rsidP="001A2B6B">
      <w:pPr>
        <w:spacing w:after="0" w:line="240" w:lineRule="auto"/>
      </w:pPr>
    </w:p>
    <w:p w14:paraId="75952279" w14:textId="2EFB397B" w:rsidR="000549B3" w:rsidRDefault="000549B3" w:rsidP="001A2B6B">
      <w:pPr>
        <w:spacing w:after="0" w:line="240" w:lineRule="auto"/>
      </w:pPr>
      <w:r>
        <w:t>Pins</w:t>
      </w:r>
    </w:p>
    <w:p w14:paraId="6EE1B35E" w14:textId="63AB14A8" w:rsidR="000549B3" w:rsidRDefault="000549B3" w:rsidP="001A2B6B">
      <w:pPr>
        <w:spacing w:after="0" w:line="240" w:lineRule="auto"/>
      </w:pPr>
    </w:p>
    <w:p w14:paraId="35446672" w14:textId="0F59BEB8" w:rsidR="000549B3" w:rsidRDefault="000549B3" w:rsidP="001A2B6B">
      <w:pPr>
        <w:spacing w:after="0" w:line="240" w:lineRule="auto"/>
      </w:pPr>
      <w:r>
        <w:t>Seam ripper</w:t>
      </w:r>
    </w:p>
    <w:p w14:paraId="00F64BE0" w14:textId="03C9783E" w:rsidR="000549B3" w:rsidRDefault="000549B3" w:rsidP="001A2B6B">
      <w:pPr>
        <w:spacing w:after="0" w:line="240" w:lineRule="auto"/>
      </w:pPr>
    </w:p>
    <w:p w14:paraId="34E26E86" w14:textId="38CA3D61" w:rsidR="00917AF6" w:rsidRDefault="000549B3" w:rsidP="001A2B6B">
      <w:pPr>
        <w:spacing w:after="0" w:line="240" w:lineRule="auto"/>
      </w:pPr>
      <w:r>
        <w:t xml:space="preserve">Any questions?  Email Cathy at </w:t>
      </w:r>
      <w:hyperlink r:id="rId5" w:history="1">
        <w:r w:rsidRPr="00F105B3">
          <w:rPr>
            <w:rStyle w:val="Hyperlink"/>
          </w:rPr>
          <w:t>cathyburk3@gmail.com</w:t>
        </w:r>
      </w:hyperlink>
      <w:r>
        <w:t xml:space="preserve"> or call/text to 972-741-8884.</w:t>
      </w:r>
    </w:p>
    <w:sectPr w:rsidR="00917AF6" w:rsidSect="00CE5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340"/>
    <w:multiLevelType w:val="hybridMultilevel"/>
    <w:tmpl w:val="5A000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5316D"/>
    <w:multiLevelType w:val="hybridMultilevel"/>
    <w:tmpl w:val="AAB0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A700E7"/>
    <w:multiLevelType w:val="hybridMultilevel"/>
    <w:tmpl w:val="8532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77C1"/>
    <w:multiLevelType w:val="hybridMultilevel"/>
    <w:tmpl w:val="0758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59472">
    <w:abstractNumId w:val="3"/>
  </w:num>
  <w:num w:numId="2" w16cid:durableId="571041689">
    <w:abstractNumId w:val="2"/>
  </w:num>
  <w:num w:numId="3" w16cid:durableId="1565876061">
    <w:abstractNumId w:val="0"/>
  </w:num>
  <w:num w:numId="4" w16cid:durableId="110481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6B"/>
    <w:rsid w:val="000549B3"/>
    <w:rsid w:val="001A2B6B"/>
    <w:rsid w:val="00564FFF"/>
    <w:rsid w:val="005C7B51"/>
    <w:rsid w:val="00912D86"/>
    <w:rsid w:val="00917AF6"/>
    <w:rsid w:val="00AD3BDA"/>
    <w:rsid w:val="00CE503E"/>
    <w:rsid w:val="00DC4107"/>
    <w:rsid w:val="00E85AF9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9627"/>
  <w15:chartTrackingRefBased/>
  <w15:docId w15:val="{E035E328-2892-4B1B-9D4E-A291059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yburk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cathyburk3@gmail.com</dc:creator>
  <cp:keywords/>
  <dc:description/>
  <cp:lastModifiedBy>Cathy Burk</cp:lastModifiedBy>
  <cp:revision>4</cp:revision>
  <dcterms:created xsi:type="dcterms:W3CDTF">2021-08-05T14:01:00Z</dcterms:created>
  <dcterms:modified xsi:type="dcterms:W3CDTF">2022-11-10T14:07:00Z</dcterms:modified>
</cp:coreProperties>
</file>