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7ADB" w14:textId="77777777" w:rsidR="00BD674B" w:rsidRPr="00BD674B" w:rsidRDefault="00BD674B" w:rsidP="00BD674B">
      <w:pPr>
        <w:rPr>
          <w:b/>
          <w:bCs/>
          <w:sz w:val="28"/>
          <w:szCs w:val="28"/>
        </w:rPr>
      </w:pPr>
      <w:r w:rsidRPr="00BD674B">
        <w:rPr>
          <w:b/>
          <w:bCs/>
          <w:sz w:val="28"/>
          <w:szCs w:val="28"/>
        </w:rPr>
        <w:t>Supply List</w:t>
      </w:r>
    </w:p>
    <w:p w14:paraId="4578E053" w14:textId="77777777" w:rsidR="00BD674B" w:rsidRDefault="00BD674B" w:rsidP="00BD674B"/>
    <w:p w14:paraId="1F495263" w14:textId="4EA327CC" w:rsidR="00BD674B" w:rsidRDefault="00BD674B" w:rsidP="00BD674B">
      <w:r>
        <w:t>Please bring the following to class:</w:t>
      </w:r>
    </w:p>
    <w:p w14:paraId="6A08CDCC" w14:textId="643A9FB7" w:rsidR="00BD674B" w:rsidRDefault="00BD674B" w:rsidP="00BD674B">
      <w:r>
        <w:t>Pattern &amp; Fabric</w:t>
      </w:r>
    </w:p>
    <w:p w14:paraId="25116B47" w14:textId="115ABC07" w:rsidR="00BD674B" w:rsidRDefault="00BD674B" w:rsidP="00BD674B">
      <w:r>
        <w:t>Bella Quilt Coat Pattern by Quilting Elissa</w:t>
      </w:r>
    </w:p>
    <w:p w14:paraId="3A9CC7E3" w14:textId="60EC080C" w:rsidR="00BD674B" w:rsidRDefault="00BD674B" w:rsidP="00BD674B">
      <w:r>
        <w:t>Pre-quilted fabric for coat exterior</w:t>
      </w:r>
    </w:p>
    <w:p w14:paraId="2BD4757E" w14:textId="59FD9457" w:rsidR="00BD674B" w:rsidRDefault="00BD674B" w:rsidP="00BD674B">
      <w:r>
        <w:t>Lining fabric</w:t>
      </w:r>
    </w:p>
    <w:p w14:paraId="3ABAE36A" w14:textId="7030C198" w:rsidR="00BD674B" w:rsidRDefault="00BD674B" w:rsidP="00BD674B">
      <w:r>
        <w:t>Fabric for pockets (if different from main fabric)</w:t>
      </w:r>
    </w:p>
    <w:p w14:paraId="2B4734B2" w14:textId="197FC4F4" w:rsidR="00BD674B" w:rsidRDefault="00BD674B" w:rsidP="00BD674B">
      <w:r>
        <w:t>Zipper (length specified in pattern for your chosen size)</w:t>
      </w:r>
    </w:p>
    <w:p w14:paraId="289A4AC0" w14:textId="77777777" w:rsidR="00BD674B" w:rsidRDefault="00BD674B" w:rsidP="00BD674B"/>
    <w:p w14:paraId="2D07FB6B" w14:textId="55B38B4C" w:rsidR="00BD674B" w:rsidRPr="00BD674B" w:rsidRDefault="00BD674B" w:rsidP="00BD674B">
      <w:pPr>
        <w:rPr>
          <w:b/>
          <w:bCs/>
          <w:sz w:val="28"/>
          <w:szCs w:val="28"/>
        </w:rPr>
      </w:pPr>
      <w:r w:rsidRPr="00BD674B">
        <w:rPr>
          <w:b/>
          <w:bCs/>
          <w:sz w:val="28"/>
          <w:szCs w:val="28"/>
        </w:rPr>
        <w:t>Sewing Supplies</w:t>
      </w:r>
    </w:p>
    <w:p w14:paraId="40E25A84" w14:textId="63F3C776" w:rsidR="00BD674B" w:rsidRDefault="00BD674B" w:rsidP="00BD674B">
      <w:r>
        <w:t>Sewing machine in good working order</w:t>
      </w:r>
    </w:p>
    <w:p w14:paraId="024A2218" w14:textId="42327959" w:rsidR="00BD674B" w:rsidRDefault="00BD674B" w:rsidP="00BD674B">
      <w:r>
        <w:t>Machine power cord and foot pedal</w:t>
      </w:r>
    </w:p>
    <w:p w14:paraId="40E71A38" w14:textId="25661DC1" w:rsidR="00BD674B" w:rsidRDefault="00BD674B" w:rsidP="00BD674B">
      <w:r>
        <w:t>Zipper foot</w:t>
      </w:r>
    </w:p>
    <w:p w14:paraId="103DA86D" w14:textId="59904775" w:rsidR="00BD674B" w:rsidRDefault="00BD674B" w:rsidP="00BD674B">
      <w:r>
        <w:t>Basic sewing kit (pins, clips, seam ripper, etc.)</w:t>
      </w:r>
    </w:p>
    <w:p w14:paraId="61405920" w14:textId="0F124540" w:rsidR="00BD674B" w:rsidRDefault="00BD674B" w:rsidP="00BD674B">
      <w:r>
        <w:t>Fabric scissors</w:t>
      </w:r>
    </w:p>
    <w:p w14:paraId="54D8A689" w14:textId="4AF75163" w:rsidR="00BD674B" w:rsidRDefault="00BD674B" w:rsidP="00BD674B">
      <w:r>
        <w:t>Thread to match your fabric</w:t>
      </w:r>
    </w:p>
    <w:p w14:paraId="598B94B7" w14:textId="0CFA1218" w:rsidR="00BD674B" w:rsidRDefault="00BD674B" w:rsidP="00BD674B">
      <w:r>
        <w:t>Marking tool</w:t>
      </w:r>
    </w:p>
    <w:p w14:paraId="57345D3F" w14:textId="17D61A41" w:rsidR="00BD674B" w:rsidRDefault="00BD674B" w:rsidP="00BD674B">
      <w:r>
        <w:t>Rotary cutter</w:t>
      </w:r>
    </w:p>
    <w:p w14:paraId="4822B44A" w14:textId="0BB9EEC8" w:rsidR="00BD674B" w:rsidRDefault="00BD674B" w:rsidP="00BD674B">
      <w:r>
        <w:t>Quilting ruler</w:t>
      </w:r>
    </w:p>
    <w:p w14:paraId="0F56069B" w14:textId="770A26D9" w:rsidR="00BD674B" w:rsidRPr="00BD674B" w:rsidRDefault="00BD674B" w:rsidP="00BD674B">
      <w:pPr>
        <w:rPr>
          <w:b/>
          <w:bCs/>
        </w:rPr>
      </w:pPr>
      <w:r w:rsidRPr="00BD674B">
        <w:rPr>
          <w:b/>
          <w:bCs/>
        </w:rPr>
        <w:t>Optional but Helpful</w:t>
      </w:r>
    </w:p>
    <w:p w14:paraId="540B37EE" w14:textId="5B815BE0" w:rsidR="00BD674B" w:rsidRDefault="00BD674B" w:rsidP="00BD674B">
      <w:r>
        <w:t>Wonder Clips</w:t>
      </w:r>
    </w:p>
    <w:p w14:paraId="4D6D9448" w14:textId="77777777" w:rsidR="00BD674B" w:rsidRDefault="00BD674B" w:rsidP="00BD674B">
      <w:r>
        <w:t>Pressing tools (</w:t>
      </w:r>
      <w:proofErr w:type="gramStart"/>
      <w:r>
        <w:t>mini iron</w:t>
      </w:r>
      <w:proofErr w:type="gramEnd"/>
      <w:r>
        <w:t xml:space="preserve"> or </w:t>
      </w:r>
      <w:proofErr w:type="spellStart"/>
      <w:r>
        <w:t>seam</w:t>
      </w:r>
      <w:proofErr w:type="spellEnd"/>
      <w:r>
        <w:t xml:space="preserve"> roller)</w:t>
      </w:r>
    </w:p>
    <w:p w14:paraId="4D1DA054" w14:textId="77777777" w:rsidR="00BD674B" w:rsidRDefault="00BD674B" w:rsidP="00BD674B"/>
    <w:p w14:paraId="08CA5D29" w14:textId="77777777" w:rsidR="00BD674B" w:rsidRDefault="00BD674B" w:rsidP="00BD674B"/>
    <w:p w14:paraId="6E3C036C" w14:textId="77777777" w:rsidR="00BD674B" w:rsidRDefault="00BD674B" w:rsidP="00BD674B"/>
    <w:p w14:paraId="10402AB8" w14:textId="0F5C34E8" w:rsidR="00BD674B" w:rsidRPr="00BD674B" w:rsidRDefault="00BD674B" w:rsidP="00BD674B">
      <w:pPr>
        <w:rPr>
          <w:b/>
          <w:bCs/>
          <w:sz w:val="28"/>
          <w:szCs w:val="28"/>
        </w:rPr>
      </w:pPr>
      <w:r w:rsidRPr="00BD674B">
        <w:rPr>
          <w:b/>
          <w:bCs/>
          <w:sz w:val="28"/>
          <w:szCs w:val="28"/>
        </w:rPr>
        <w:lastRenderedPageBreak/>
        <w:t>Prep Work Before Class</w:t>
      </w:r>
    </w:p>
    <w:p w14:paraId="08B398F5" w14:textId="77777777" w:rsidR="00BD674B" w:rsidRDefault="00BD674B" w:rsidP="00BD674B">
      <w:r>
        <w:t xml:space="preserve">Please complete the following before the </w:t>
      </w:r>
      <w:proofErr w:type="gramStart"/>
      <w:r>
        <w:t>first class</w:t>
      </w:r>
      <w:proofErr w:type="gramEnd"/>
      <w:r>
        <w:t xml:space="preserve"> session:</w:t>
      </w:r>
    </w:p>
    <w:p w14:paraId="6CFFA6C0" w14:textId="77777777" w:rsidR="00BD674B" w:rsidRDefault="00BD674B" w:rsidP="00BD674B"/>
    <w:p w14:paraId="53F2824A" w14:textId="5F6666B2" w:rsidR="00BD674B" w:rsidRDefault="00BD674B" w:rsidP="00BD674B">
      <w:r>
        <w:t>Purchase the Bella Quilt Coat pattern by Quilting Elissa.</w:t>
      </w:r>
    </w:p>
    <w:p w14:paraId="745DD009" w14:textId="767EA044" w:rsidR="00BD674B" w:rsidRDefault="00BD674B" w:rsidP="00BD674B">
      <w:r>
        <w:t>Measure yourself (bust, waist, and hips) and determine your size using the pattern measurement chart.</w:t>
      </w:r>
    </w:p>
    <w:p w14:paraId="60F4766E" w14:textId="72D7363A" w:rsidR="00BD674B" w:rsidRDefault="00BD674B" w:rsidP="00BD674B">
      <w:r>
        <w:t>Once you determine your size, purchase the correct amount of fabric and supplies according to the pattern requirements.</w:t>
      </w:r>
    </w:p>
    <w:p w14:paraId="1D703A05" w14:textId="77777777" w:rsidR="00BD674B" w:rsidRDefault="00BD674B" w:rsidP="00BD674B">
      <w:r>
        <w:t>Please read through the pattern instructions before class so you are familiar with the construction process.</w:t>
      </w:r>
    </w:p>
    <w:p w14:paraId="756EA668" w14:textId="77777777" w:rsidR="00BD674B" w:rsidRDefault="00BD674B" w:rsidP="00BD674B"/>
    <w:p w14:paraId="30F2E6C2" w14:textId="27FC1E42" w:rsidR="00BD674B" w:rsidRDefault="00BD674B" w:rsidP="00BD674B">
      <w:r>
        <w:t xml:space="preserve">Must have your fabric </w:t>
      </w:r>
      <w:r>
        <w:t>pre-quilt</w:t>
      </w:r>
      <w:r>
        <w:t>ed</w:t>
      </w:r>
      <w:r>
        <w:t xml:space="preserve"> before class if you are not using pre-quilted fabric.</w:t>
      </w:r>
    </w:p>
    <w:p w14:paraId="718B676E" w14:textId="77777777" w:rsidR="00BD674B" w:rsidRDefault="00BD674B" w:rsidP="00BD674B"/>
    <w:p w14:paraId="5E2064D4" w14:textId="0C0BE7B1" w:rsidR="00B75704" w:rsidRDefault="00BD674B" w:rsidP="00BD674B">
      <w:r>
        <w:t>Completing these steps ahead of time will help us maximize sewing time during class.</w:t>
      </w:r>
    </w:p>
    <w:sectPr w:rsidR="00B7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4B"/>
    <w:rsid w:val="00101021"/>
    <w:rsid w:val="00706483"/>
    <w:rsid w:val="00B75704"/>
    <w:rsid w:val="00BD674B"/>
    <w:rsid w:val="00C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6A3A"/>
  <w15:chartTrackingRefBased/>
  <w15:docId w15:val="{9B10254A-9BD7-4B0E-8F35-728AEA41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Massarweh-Seryani</dc:creator>
  <cp:keywords/>
  <dc:description/>
  <cp:lastModifiedBy>Faten Massarweh-Seryani</cp:lastModifiedBy>
  <cp:revision>1</cp:revision>
  <dcterms:created xsi:type="dcterms:W3CDTF">2026-03-10T20:22:00Z</dcterms:created>
  <dcterms:modified xsi:type="dcterms:W3CDTF">2026-03-10T20:26:00Z</dcterms:modified>
</cp:coreProperties>
</file>