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ED4E" w14:textId="21CD1DD6" w:rsidR="00645EF8" w:rsidRPr="004A35CF" w:rsidRDefault="00BE7986" w:rsidP="004A35CF">
      <w:pPr>
        <w:jc w:val="center"/>
        <w:rPr>
          <w:sz w:val="32"/>
        </w:rPr>
      </w:pPr>
      <w:r>
        <w:rPr>
          <w:sz w:val="32"/>
        </w:rPr>
        <w:t>Featherweight Friends Sew Zone</w:t>
      </w:r>
      <w:r w:rsidR="00645EF8" w:rsidRPr="004A35CF">
        <w:rPr>
          <w:sz w:val="32"/>
        </w:rPr>
        <w:t xml:space="preserve"> with Rita Partridge</w:t>
      </w:r>
    </w:p>
    <w:p w14:paraId="7ACDC1F8" w14:textId="77777777" w:rsidR="00645EF8" w:rsidRDefault="00645EF8"/>
    <w:p w14:paraId="3D60E558" w14:textId="62C686C8" w:rsidR="00645EF8" w:rsidRPr="0068352F" w:rsidRDefault="00BE7986">
      <w:pPr>
        <w:rPr>
          <w:b/>
          <w:bCs/>
        </w:rPr>
      </w:pPr>
      <w:r>
        <w:rPr>
          <w:b/>
          <w:bCs/>
        </w:rPr>
        <w:t>This day is set up for Featherweight Owners</w:t>
      </w:r>
      <w:r w:rsidR="001A5DD8">
        <w:rPr>
          <w:b/>
          <w:bCs/>
        </w:rPr>
        <w:t xml:space="preserve"> to </w:t>
      </w:r>
      <w:r>
        <w:rPr>
          <w:b/>
          <w:bCs/>
        </w:rPr>
        <w:t xml:space="preserve">gather and sew together. Come with a project to sew or join us for a small Featherweight project. We will share our love for Featherweights and enjoy a pizza lunch together. </w:t>
      </w:r>
    </w:p>
    <w:p w14:paraId="277B2B00" w14:textId="77777777" w:rsidR="0068352F" w:rsidRDefault="0068352F" w:rsidP="0068352F"/>
    <w:p w14:paraId="591D31D0" w14:textId="77777777" w:rsidR="0068352F" w:rsidRDefault="0068352F" w:rsidP="0068352F"/>
    <w:p w14:paraId="14D45E72" w14:textId="7CA23B22" w:rsidR="0068352F" w:rsidRPr="007961D2" w:rsidRDefault="0068352F" w:rsidP="0068352F">
      <w:pPr>
        <w:rPr>
          <w:b/>
          <w:bCs/>
        </w:rPr>
      </w:pPr>
      <w:r w:rsidRPr="007961D2">
        <w:rPr>
          <w:b/>
          <w:bCs/>
        </w:rPr>
        <w:t>Supplies</w:t>
      </w:r>
      <w:r w:rsidR="00BE7986">
        <w:rPr>
          <w:b/>
          <w:bCs/>
        </w:rPr>
        <w:t xml:space="preserve"> for an Optional Project! </w:t>
      </w:r>
    </w:p>
    <w:p w14:paraId="6D388B08" w14:textId="77777777" w:rsidR="0068352F" w:rsidRDefault="0068352F"/>
    <w:p w14:paraId="71D07086" w14:textId="450011B7" w:rsidR="00096A05" w:rsidRDefault="00343D98" w:rsidP="0068352F">
      <w:pPr>
        <w:ind w:left="360" w:hanging="360"/>
      </w:pPr>
      <w:r>
        <w:t xml:space="preserve">* </w:t>
      </w:r>
      <w:r w:rsidR="00BE7986">
        <w:t>Fabric 1   1/4yd or fat quarter</w:t>
      </w:r>
    </w:p>
    <w:p w14:paraId="79C095B7" w14:textId="0E947259" w:rsidR="00BE7986" w:rsidRDefault="00BE7986" w:rsidP="0068352F">
      <w:pPr>
        <w:ind w:left="360" w:hanging="360"/>
      </w:pPr>
      <w:r>
        <w:t>* Fabric 2   1/4yd or fat quarter</w:t>
      </w:r>
    </w:p>
    <w:p w14:paraId="590141C2" w14:textId="55E59C7C" w:rsidR="00BE7986" w:rsidRDefault="00BE7986" w:rsidP="0068352F">
      <w:pPr>
        <w:ind w:left="360" w:hanging="360"/>
      </w:pPr>
      <w:r>
        <w:t>* Fusible Fleece ¼ yd</w:t>
      </w:r>
    </w:p>
    <w:p w14:paraId="796707E0" w14:textId="15385FBE" w:rsidR="00BE7986" w:rsidRDefault="00BE7986" w:rsidP="0068352F">
      <w:pPr>
        <w:ind w:left="360" w:hanging="360"/>
      </w:pPr>
      <w:r>
        <w:t>* Thread to match</w:t>
      </w:r>
    </w:p>
    <w:p w14:paraId="3F78425C" w14:textId="060D649B" w:rsidR="00BE7986" w:rsidRDefault="00BE7986" w:rsidP="0068352F">
      <w:pPr>
        <w:ind w:left="360" w:hanging="360"/>
      </w:pPr>
      <w:r>
        <w:t xml:space="preserve">* Special Free Pattern provided by Rita </w:t>
      </w:r>
    </w:p>
    <w:p w14:paraId="7FD8439D" w14:textId="77777777" w:rsidR="007961D2" w:rsidRDefault="007961D2" w:rsidP="003E0876">
      <w:pPr>
        <w:ind w:left="360" w:hanging="360"/>
      </w:pPr>
    </w:p>
    <w:p w14:paraId="14C1672D" w14:textId="77777777" w:rsidR="00BE7986" w:rsidRDefault="0068352F" w:rsidP="003E0876">
      <w:pPr>
        <w:ind w:left="360" w:hanging="360"/>
        <w:rPr>
          <w:b/>
          <w:bCs/>
        </w:rPr>
      </w:pPr>
      <w:r w:rsidRPr="007961D2">
        <w:rPr>
          <w:b/>
          <w:bCs/>
        </w:rPr>
        <w:t>General supplies</w:t>
      </w:r>
      <w:r w:rsidR="002C7B00" w:rsidRPr="007961D2">
        <w:rPr>
          <w:b/>
          <w:bCs/>
        </w:rPr>
        <w:t>:</w:t>
      </w:r>
      <w:r w:rsidR="00BE7986">
        <w:rPr>
          <w:b/>
          <w:bCs/>
        </w:rPr>
        <w:t xml:space="preserve">  </w:t>
      </w:r>
    </w:p>
    <w:p w14:paraId="10DE915D" w14:textId="46E9DC9E" w:rsidR="002C7B00" w:rsidRDefault="00BE7986" w:rsidP="00BE7986">
      <w:pPr>
        <w:ind w:left="360"/>
        <w:rPr>
          <w:b/>
          <w:bCs/>
        </w:rPr>
      </w:pPr>
      <w:r w:rsidRPr="00BE7986">
        <w:t>Th</w:t>
      </w:r>
      <w:r>
        <w:t>is is a basic</w:t>
      </w:r>
      <w:r w:rsidRPr="00BE7986">
        <w:t xml:space="preserve"> suppl</w:t>
      </w:r>
      <w:r>
        <w:t>y list that</w:t>
      </w:r>
      <w:r w:rsidRPr="00BE7986">
        <w:t xml:space="preserve"> appl</w:t>
      </w:r>
      <w:r>
        <w:t>ies</w:t>
      </w:r>
      <w:r w:rsidRPr="00BE7986">
        <w:t xml:space="preserve"> to all classes. Bring the ones you know you like to have with you at your table.</w:t>
      </w:r>
    </w:p>
    <w:p w14:paraId="0B641F17" w14:textId="6B9C341C" w:rsidR="008734BF" w:rsidRPr="007961D2" w:rsidRDefault="008734BF" w:rsidP="003E0876">
      <w:pPr>
        <w:ind w:left="360" w:hanging="360"/>
        <w:rPr>
          <w:b/>
          <w:bCs/>
        </w:rPr>
      </w:pPr>
      <w:r>
        <w:t xml:space="preserve">* </w:t>
      </w:r>
      <w:r w:rsidR="00BE7986">
        <w:t>Featherweight</w:t>
      </w:r>
      <w:r w:rsidRPr="008734BF">
        <w:t xml:space="preserve"> and instruction manual</w:t>
      </w:r>
    </w:p>
    <w:p w14:paraId="7F17EA9C" w14:textId="77777777" w:rsidR="0068352F" w:rsidRDefault="006F206C" w:rsidP="003E0876">
      <w:pPr>
        <w:ind w:left="360" w:hanging="360"/>
      </w:pPr>
      <w:r>
        <w:t xml:space="preserve">* </w:t>
      </w:r>
      <w:proofErr w:type="gramStart"/>
      <w:r w:rsidR="0068352F">
        <w:t>rotary</w:t>
      </w:r>
      <w:proofErr w:type="gramEnd"/>
      <w:r w:rsidR="0068352F">
        <w:t xml:space="preserve"> </w:t>
      </w:r>
      <w:proofErr w:type="gramStart"/>
      <w:r w:rsidR="0068352F">
        <w:t>cuter</w:t>
      </w:r>
      <w:proofErr w:type="gramEnd"/>
      <w:r w:rsidR="0068352F">
        <w:t>, mat and ruler</w:t>
      </w:r>
    </w:p>
    <w:p w14:paraId="0A7B9DBF" w14:textId="57436CAA" w:rsidR="006F206C" w:rsidRDefault="0068352F" w:rsidP="003E0876">
      <w:pPr>
        <w:ind w:left="360" w:hanging="360"/>
      </w:pPr>
      <w:r>
        <w:t>* Scissors</w:t>
      </w:r>
    </w:p>
    <w:p w14:paraId="0C090031" w14:textId="5CDA2C0B" w:rsidR="00BA3A71" w:rsidRDefault="00BA3A71" w:rsidP="003E0876">
      <w:pPr>
        <w:ind w:left="360" w:hanging="360"/>
      </w:pPr>
      <w:r>
        <w:t>* Pins or Clips (both if you have them!)</w:t>
      </w:r>
    </w:p>
    <w:p w14:paraId="657EB710" w14:textId="6258824B" w:rsidR="00BA3A71" w:rsidRDefault="00BA3A71" w:rsidP="003E0876">
      <w:pPr>
        <w:ind w:left="360" w:hanging="360"/>
      </w:pPr>
      <w:r>
        <w:t>* Marking tool</w:t>
      </w:r>
      <w:r w:rsidR="00A24304">
        <w:t xml:space="preserve"> -</w:t>
      </w:r>
      <w:r>
        <w:t xml:space="preserve"> this</w:t>
      </w:r>
      <w:r w:rsidR="00A24304">
        <w:t xml:space="preserve"> </w:t>
      </w:r>
      <w:r>
        <w:t>can be</w:t>
      </w:r>
      <w:r w:rsidR="00A24304">
        <w:t xml:space="preserve"> </w:t>
      </w:r>
      <w:proofErr w:type="gramStart"/>
      <w:r w:rsidR="00A24304">
        <w:t>chalk</w:t>
      </w:r>
      <w:proofErr w:type="gramEnd"/>
      <w:r w:rsidR="00A24304">
        <w:t xml:space="preserve"> markers or disappearing pens </w:t>
      </w:r>
      <w:r w:rsidR="00A36C1A">
        <w:br/>
      </w:r>
      <w:r w:rsidR="00A24304">
        <w:t>– be sure to test disappearing pens on your fabric first!</w:t>
      </w:r>
    </w:p>
    <w:p w14:paraId="105533B2" w14:textId="42717CE3" w:rsidR="00B97BC1" w:rsidRDefault="00A36C1A" w:rsidP="00A36C1A">
      <w:pPr>
        <w:ind w:left="360" w:hanging="360"/>
      </w:pPr>
      <w:r>
        <w:t xml:space="preserve">* Any other favorite sewing tools you use </w:t>
      </w:r>
      <w:r w:rsidR="0066086B">
        <w:t>ofte</w:t>
      </w:r>
      <w:r>
        <w:t>n</w:t>
      </w:r>
    </w:p>
    <w:p w14:paraId="3BB91FC0" w14:textId="0946AB0E" w:rsidR="00443DB7" w:rsidRDefault="00443DB7" w:rsidP="00BE7986"/>
    <w:sectPr w:rsidR="00443DB7" w:rsidSect="00B97BC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718F"/>
    <w:multiLevelType w:val="hybridMultilevel"/>
    <w:tmpl w:val="6930B46A"/>
    <w:lvl w:ilvl="0" w:tplc="D07485C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26D59"/>
    <w:multiLevelType w:val="multilevel"/>
    <w:tmpl w:val="689C8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9D5AB3"/>
    <w:multiLevelType w:val="multilevel"/>
    <w:tmpl w:val="7DB2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3432758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 w16cid:durableId="714083977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 w16cid:durableId="1207570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1D"/>
    <w:rsid w:val="00096A05"/>
    <w:rsid w:val="001A5DD8"/>
    <w:rsid w:val="00220468"/>
    <w:rsid w:val="00232F9B"/>
    <w:rsid w:val="002C7B00"/>
    <w:rsid w:val="00304878"/>
    <w:rsid w:val="00327C1D"/>
    <w:rsid w:val="00343D98"/>
    <w:rsid w:val="003457E1"/>
    <w:rsid w:val="003E0876"/>
    <w:rsid w:val="00443DB7"/>
    <w:rsid w:val="0046259E"/>
    <w:rsid w:val="00483A12"/>
    <w:rsid w:val="004A35CF"/>
    <w:rsid w:val="00511E91"/>
    <w:rsid w:val="00551BC4"/>
    <w:rsid w:val="005E14BE"/>
    <w:rsid w:val="00645EF8"/>
    <w:rsid w:val="0066086B"/>
    <w:rsid w:val="0068352F"/>
    <w:rsid w:val="00684355"/>
    <w:rsid w:val="006F206C"/>
    <w:rsid w:val="007961D2"/>
    <w:rsid w:val="008734BF"/>
    <w:rsid w:val="008855C2"/>
    <w:rsid w:val="00A24304"/>
    <w:rsid w:val="00A36C1A"/>
    <w:rsid w:val="00A73D65"/>
    <w:rsid w:val="00AB3E98"/>
    <w:rsid w:val="00B14393"/>
    <w:rsid w:val="00B22806"/>
    <w:rsid w:val="00B42A03"/>
    <w:rsid w:val="00B97BC1"/>
    <w:rsid w:val="00BA3A71"/>
    <w:rsid w:val="00BE3055"/>
    <w:rsid w:val="00BE7986"/>
    <w:rsid w:val="00C21116"/>
    <w:rsid w:val="00DF2116"/>
    <w:rsid w:val="00E402E5"/>
    <w:rsid w:val="00E912DA"/>
    <w:rsid w:val="00EE3A18"/>
    <w:rsid w:val="00F03427"/>
    <w:rsid w:val="00F4767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05F5B09"/>
  <w15:docId w15:val="{89A83469-8244-E747-B762-7689196D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35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35CF"/>
  </w:style>
  <w:style w:type="paragraph" w:styleId="Footer">
    <w:name w:val="footer"/>
    <w:basedOn w:val="Normal"/>
    <w:link w:val="FooterChar"/>
    <w:uiPriority w:val="99"/>
    <w:semiHidden/>
    <w:unhideWhenUsed/>
    <w:rsid w:val="004A35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35CF"/>
  </w:style>
  <w:style w:type="paragraph" w:styleId="NormalWeb">
    <w:name w:val="Normal (Web)"/>
    <w:basedOn w:val="Normal"/>
    <w:uiPriority w:val="99"/>
    <w:semiHidden/>
    <w:unhideWhenUsed/>
    <w:rsid w:val="006F206C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character" w:styleId="Strong">
    <w:name w:val="Strong"/>
    <w:basedOn w:val="DefaultParagraphFont"/>
    <w:uiPriority w:val="22"/>
    <w:qFormat/>
    <w:rsid w:val="006F206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F206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F206C"/>
  </w:style>
  <w:style w:type="paragraph" w:styleId="BalloonText">
    <w:name w:val="Balloon Text"/>
    <w:basedOn w:val="Normal"/>
    <w:link w:val="BalloonTextChar"/>
    <w:uiPriority w:val="99"/>
    <w:semiHidden/>
    <w:unhideWhenUsed/>
    <w:rsid w:val="006F206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06C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96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5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733</Characters>
  <Application>Microsoft Office Word</Application>
  <DocSecurity>0</DocSecurity>
  <Lines>34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Piel Craftsmen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Partridge</dc:creator>
  <cp:keywords/>
  <cp:lastModifiedBy>Jessica Vincent</cp:lastModifiedBy>
  <cp:revision>2</cp:revision>
  <cp:lastPrinted>2023-10-07T00:18:00Z</cp:lastPrinted>
  <dcterms:created xsi:type="dcterms:W3CDTF">2026-08-11T17:19:00Z</dcterms:created>
  <dcterms:modified xsi:type="dcterms:W3CDTF">2026-08-11T17:19:00Z</dcterms:modified>
</cp:coreProperties>
</file>